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1ECAB59F" w:rsidR="009103F4" w:rsidRPr="00D11652" w:rsidRDefault="000101F2" w:rsidP="00B129E3">
      <w:pPr>
        <w:jc w:val="center"/>
        <w:rPr>
          <w:b/>
          <w:sz w:val="24"/>
        </w:rPr>
      </w:pPr>
      <w:r w:rsidRPr="00D11652">
        <w:rPr>
          <w:b/>
          <w:sz w:val="24"/>
        </w:rPr>
        <w:t>Module 9</w:t>
      </w:r>
      <w:r w:rsidR="009103F4" w:rsidRPr="00D11652">
        <w:rPr>
          <w:b/>
          <w:sz w:val="24"/>
        </w:rPr>
        <w:t xml:space="preserve">: </w:t>
      </w:r>
      <w:r w:rsidRPr="00D11652">
        <w:rPr>
          <w:b/>
          <w:sz w:val="24"/>
        </w:rPr>
        <w:t>Tea</w:t>
      </w:r>
      <w:bookmarkStart w:id="0" w:name="_GoBack"/>
      <w:bookmarkEnd w:id="0"/>
      <w:r w:rsidRPr="00D11652">
        <w:rPr>
          <w:b/>
          <w:sz w:val="24"/>
        </w:rPr>
        <w:t>cher role</w:t>
      </w:r>
    </w:p>
    <w:p w14:paraId="0B32F0AB" w14:textId="77777777" w:rsidR="009103F4" w:rsidRPr="00D11652" w:rsidRDefault="009103F4" w:rsidP="00B129E3">
      <w:pPr>
        <w:rPr>
          <w:b/>
          <w:sz w:val="24"/>
        </w:rPr>
      </w:pPr>
    </w:p>
    <w:p w14:paraId="66CCD4F2" w14:textId="548D6521" w:rsidR="009103F4" w:rsidRDefault="000101F2" w:rsidP="00B129E3">
      <w:r w:rsidRPr="00D11652">
        <w:rPr>
          <w:b/>
          <w:sz w:val="24"/>
        </w:rPr>
        <w:t>Task 3 Working with classroom examples</w:t>
      </w:r>
      <w:r w:rsidR="00D11652">
        <w:rPr>
          <w:b/>
          <w:sz w:val="24"/>
        </w:rPr>
        <w:t xml:space="preserve"> -</w:t>
      </w:r>
      <w:r w:rsidR="00B129E3">
        <w:rPr>
          <w:b/>
          <w:sz w:val="28"/>
          <w:szCs w:val="28"/>
        </w:rPr>
        <w:t>B</w:t>
      </w:r>
      <w:r w:rsidR="00D11652">
        <w:rPr>
          <w:b/>
          <w:sz w:val="28"/>
          <w:szCs w:val="28"/>
        </w:rPr>
        <w:t xml:space="preserve"> group</w:t>
      </w:r>
      <w:r w:rsidR="00D11652">
        <w:rPr>
          <w:b/>
          <w:sz w:val="28"/>
          <w:szCs w:val="28"/>
        </w:rPr>
        <w:br/>
      </w:r>
      <w:r w:rsidR="00B129E3" w:rsidRPr="00B129E3">
        <w:rPr>
          <w:sz w:val="24"/>
        </w:rPr>
        <w:t>Describe in detail the role of the teacher in the different examples used. Focus on interactions with the children; questions used; explanations given; different materials introduced; encouraging the agency of the children; supporting creative thinking; etc.</w:t>
      </w:r>
    </w:p>
    <w:p w14:paraId="5B124232" w14:textId="77777777" w:rsidR="009103F4" w:rsidRPr="00C94BF9" w:rsidRDefault="009103F4" w:rsidP="00B129E3"/>
    <w:tbl>
      <w:tblPr>
        <w:tblStyle w:val="TableGrid"/>
        <w:tblW w:w="9630" w:type="dxa"/>
        <w:tblInd w:w="108" w:type="dxa"/>
        <w:tblLook w:val="0420" w:firstRow="1" w:lastRow="0" w:firstColumn="0" w:lastColumn="0" w:noHBand="0" w:noVBand="1"/>
      </w:tblPr>
      <w:tblGrid>
        <w:gridCol w:w="1710"/>
        <w:gridCol w:w="7920"/>
      </w:tblGrid>
      <w:tr w:rsidR="00B129E3" w:rsidRPr="000101F2" w14:paraId="1577451C" w14:textId="77777777" w:rsidTr="00B129E3">
        <w:trPr>
          <w:trHeight w:val="584"/>
        </w:trPr>
        <w:tc>
          <w:tcPr>
            <w:tcW w:w="1710" w:type="dxa"/>
            <w:hideMark/>
          </w:tcPr>
          <w:p w14:paraId="605E485B" w14:textId="77777777" w:rsidR="00B129E3" w:rsidRPr="00D11652" w:rsidRDefault="00B129E3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bCs/>
                <w:sz w:val="24"/>
              </w:rPr>
              <w:t xml:space="preserve">NAME </w:t>
            </w:r>
          </w:p>
          <w:p w14:paraId="1C0AC0D9" w14:textId="78928028" w:rsidR="00B129E3" w:rsidRPr="00D11652" w:rsidRDefault="00B129E3" w:rsidP="000101F2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bCs/>
                <w:sz w:val="24"/>
              </w:rPr>
              <w:t>of classroom example</w:t>
            </w:r>
          </w:p>
        </w:tc>
        <w:tc>
          <w:tcPr>
            <w:tcW w:w="7920" w:type="dxa"/>
            <w:hideMark/>
          </w:tcPr>
          <w:p w14:paraId="32F8FFBA" w14:textId="3044FE7F" w:rsidR="00B129E3" w:rsidRPr="00D11652" w:rsidRDefault="00B129E3" w:rsidP="000101F2">
            <w:pPr>
              <w:jc w:val="center"/>
              <w:rPr>
                <w:sz w:val="24"/>
                <w:lang w:val="en-GB"/>
              </w:rPr>
            </w:pPr>
            <w:r>
              <w:rPr>
                <w:b/>
                <w:bCs/>
                <w:sz w:val="24"/>
              </w:rPr>
              <w:t>ROLE OF THE TEACHER</w:t>
            </w:r>
          </w:p>
        </w:tc>
      </w:tr>
      <w:tr w:rsidR="00B129E3" w:rsidRPr="00393CCA" w14:paraId="392F5BAA" w14:textId="77777777" w:rsidTr="00B129E3">
        <w:trPr>
          <w:trHeight w:val="584"/>
        </w:trPr>
        <w:tc>
          <w:tcPr>
            <w:tcW w:w="1710" w:type="dxa"/>
            <w:hideMark/>
          </w:tcPr>
          <w:p w14:paraId="1BA3020A" w14:textId="77777777" w:rsidR="00B129E3" w:rsidRPr="00D11652" w:rsidRDefault="00B129E3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GLOOP</w:t>
            </w:r>
          </w:p>
        </w:tc>
        <w:tc>
          <w:tcPr>
            <w:tcW w:w="7920" w:type="dxa"/>
            <w:hideMark/>
          </w:tcPr>
          <w:p w14:paraId="189EA87A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19B2097E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5E22F0F3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7D8293BC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156A7DFF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31706C4A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57BE8494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40F725C1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1689A298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</w:tc>
      </w:tr>
      <w:tr w:rsidR="00B129E3" w:rsidRPr="00393CCA" w14:paraId="62BA4F55" w14:textId="77777777" w:rsidTr="00B129E3">
        <w:trPr>
          <w:trHeight w:val="584"/>
        </w:trPr>
        <w:tc>
          <w:tcPr>
            <w:tcW w:w="1710" w:type="dxa"/>
            <w:hideMark/>
          </w:tcPr>
          <w:p w14:paraId="68DC564E" w14:textId="77777777" w:rsidR="00B129E3" w:rsidRPr="00D11652" w:rsidRDefault="00B129E3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SANDBOX</w:t>
            </w:r>
          </w:p>
        </w:tc>
        <w:tc>
          <w:tcPr>
            <w:tcW w:w="7920" w:type="dxa"/>
            <w:hideMark/>
          </w:tcPr>
          <w:p w14:paraId="647032E7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3F5DC74C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0BB3805C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0050036C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189FE9FA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49DFE7F3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236AEACD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2DD22C1A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47B415EF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</w:tc>
      </w:tr>
      <w:tr w:rsidR="00B129E3" w:rsidRPr="00393CCA" w14:paraId="2DE6B392" w14:textId="77777777" w:rsidTr="00B129E3">
        <w:trPr>
          <w:trHeight w:val="584"/>
        </w:trPr>
        <w:tc>
          <w:tcPr>
            <w:tcW w:w="1710" w:type="dxa"/>
            <w:hideMark/>
          </w:tcPr>
          <w:p w14:paraId="20826418" w14:textId="77777777" w:rsidR="00B129E3" w:rsidRPr="00D11652" w:rsidRDefault="00B129E3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HABITAT</w:t>
            </w:r>
          </w:p>
        </w:tc>
        <w:tc>
          <w:tcPr>
            <w:tcW w:w="7920" w:type="dxa"/>
            <w:hideMark/>
          </w:tcPr>
          <w:p w14:paraId="1506B9CB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3E12695A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63607BE8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077E67CC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1760C1E5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75FB3E49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42917D64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01548B26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45A6DFDB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</w:tc>
      </w:tr>
      <w:tr w:rsidR="00B129E3" w:rsidRPr="00393CCA" w14:paraId="42EDC66F" w14:textId="77777777" w:rsidTr="00B129E3">
        <w:trPr>
          <w:trHeight w:val="584"/>
        </w:trPr>
        <w:tc>
          <w:tcPr>
            <w:tcW w:w="1710" w:type="dxa"/>
            <w:hideMark/>
          </w:tcPr>
          <w:p w14:paraId="0683A7CF" w14:textId="77777777" w:rsidR="00B129E3" w:rsidRPr="00D11652" w:rsidRDefault="00B129E3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BUILDING BLOCKS</w:t>
            </w:r>
          </w:p>
        </w:tc>
        <w:tc>
          <w:tcPr>
            <w:tcW w:w="7920" w:type="dxa"/>
            <w:hideMark/>
          </w:tcPr>
          <w:p w14:paraId="179F21DF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4EE3308B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7CCA17BD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6FFDA64B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70E17604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14797184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12048463" w14:textId="77777777" w:rsidR="00B129E3" w:rsidRPr="00D11652" w:rsidRDefault="00B129E3" w:rsidP="000101F2">
            <w:pPr>
              <w:rPr>
                <w:sz w:val="24"/>
                <w:lang w:val="en-GB"/>
              </w:rPr>
            </w:pPr>
          </w:p>
          <w:p w14:paraId="52577C9E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  <w:p w14:paraId="5D91F195" w14:textId="77777777" w:rsidR="00B129E3" w:rsidRPr="00D11652" w:rsidRDefault="00B129E3" w:rsidP="00393CCA">
            <w:pPr>
              <w:rPr>
                <w:sz w:val="24"/>
                <w:lang w:val="en-GB"/>
              </w:rPr>
            </w:pPr>
          </w:p>
        </w:tc>
      </w:tr>
    </w:tbl>
    <w:p w14:paraId="468399B5" w14:textId="77777777" w:rsidR="006F5EC9" w:rsidRPr="00535555" w:rsidRDefault="006F5EC9" w:rsidP="00535555"/>
    <w:sectPr w:rsidR="006F5EC9" w:rsidRPr="00535555" w:rsidSect="00B129E3">
      <w:headerReference w:type="default" r:id="rId8"/>
      <w:footerReference w:type="default" r:id="rId9"/>
      <w:pgSz w:w="11901" w:h="16817"/>
      <w:pgMar w:top="975" w:right="1191" w:bottom="1170" w:left="99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47C9A" w14:textId="77777777" w:rsidR="00085E6D" w:rsidRDefault="00085E6D">
      <w:r>
        <w:separator/>
      </w:r>
    </w:p>
  </w:endnote>
  <w:endnote w:type="continuationSeparator" w:id="0">
    <w:p w14:paraId="6118CC2C" w14:textId="77777777" w:rsidR="00085E6D" w:rsidRDefault="0008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20F8E6" w:rsidR="003F76CD" w:rsidRDefault="000101F2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0627E68F">
          <wp:simplePos x="0" y="0"/>
          <wp:positionH relativeFrom="column">
            <wp:posOffset>6202045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15A7C842">
              <wp:simplePos x="0" y="0"/>
              <wp:positionH relativeFrom="column">
                <wp:posOffset>830580</wp:posOffset>
              </wp:positionH>
              <wp:positionV relativeFrom="paragraph">
                <wp:posOffset>-29210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.4pt;margin-top:-2.3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7CF961BF">
          <wp:simplePos x="0" y="0"/>
          <wp:positionH relativeFrom="margin">
            <wp:posOffset>-336550</wp:posOffset>
          </wp:positionH>
          <wp:positionV relativeFrom="margin">
            <wp:posOffset>8969375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D8B20" w14:textId="77777777" w:rsidR="00085E6D" w:rsidRDefault="00085E6D">
      <w:r>
        <w:separator/>
      </w:r>
    </w:p>
  </w:footnote>
  <w:footnote w:type="continuationSeparator" w:id="0">
    <w:p w14:paraId="20A244CA" w14:textId="77777777" w:rsidR="00085E6D" w:rsidRDefault="00085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101F2"/>
    <w:rsid w:val="00085E6D"/>
    <w:rsid w:val="000D7BEA"/>
    <w:rsid w:val="001175D8"/>
    <w:rsid w:val="00121D10"/>
    <w:rsid w:val="00190245"/>
    <w:rsid w:val="001D5107"/>
    <w:rsid w:val="002B7BB7"/>
    <w:rsid w:val="00393CCA"/>
    <w:rsid w:val="004F51BA"/>
    <w:rsid w:val="00535555"/>
    <w:rsid w:val="005732C8"/>
    <w:rsid w:val="006F5EC9"/>
    <w:rsid w:val="007717ED"/>
    <w:rsid w:val="00797744"/>
    <w:rsid w:val="007B3159"/>
    <w:rsid w:val="00806734"/>
    <w:rsid w:val="009017C4"/>
    <w:rsid w:val="009103F4"/>
    <w:rsid w:val="00947959"/>
    <w:rsid w:val="00957127"/>
    <w:rsid w:val="0098058F"/>
    <w:rsid w:val="00983353"/>
    <w:rsid w:val="009D2EF6"/>
    <w:rsid w:val="00B129E3"/>
    <w:rsid w:val="00B36078"/>
    <w:rsid w:val="00B4487F"/>
    <w:rsid w:val="00C065C8"/>
    <w:rsid w:val="00C073DE"/>
    <w:rsid w:val="00C86DD9"/>
    <w:rsid w:val="00D11652"/>
    <w:rsid w:val="00D25159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3</cp:revision>
  <dcterms:created xsi:type="dcterms:W3CDTF">2017-11-16T09:06:00Z</dcterms:created>
  <dcterms:modified xsi:type="dcterms:W3CDTF">2017-11-16T09:09:00Z</dcterms:modified>
</cp:coreProperties>
</file>